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340747" w14:textId="77777777" w:rsidR="00C845B0" w:rsidRDefault="00C845B0" w:rsidP="005B289E"/>
    <w:p w14:paraId="6507EEC8" w14:textId="77777777" w:rsidR="00C845B0" w:rsidRDefault="00C845B0" w:rsidP="005B289E"/>
    <w:p w14:paraId="68FE1D37" w14:textId="77777777" w:rsidR="00BC40E4" w:rsidRDefault="00BC40E4" w:rsidP="005B289E"/>
    <w:p w14:paraId="7DDA4AA6" w14:textId="4CF541EC" w:rsidR="00C845B0" w:rsidRDefault="00ED0E51" w:rsidP="005B289E">
      <w:r>
        <w:t>Transpordiamet</w:t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733116">
        <w:t xml:space="preserve">kiri nr </w:t>
      </w:r>
      <w:r w:rsidR="00D52CE8">
        <w:t>4</w:t>
      </w:r>
      <w:r w:rsidR="00733116">
        <w:t xml:space="preserve">/ </w:t>
      </w:r>
      <w:r w:rsidR="00D52CE8">
        <w:t>18.06.2024</w:t>
      </w:r>
    </w:p>
    <w:p w14:paraId="45D28ADA" w14:textId="5DC0283C" w:rsidR="005B289E" w:rsidRDefault="00F72AC8" w:rsidP="005B289E">
      <w:r>
        <w:t xml:space="preserve">Hr. </w:t>
      </w:r>
      <w:r w:rsidR="00BC40E4">
        <w:t>Margus Kelder</w:t>
      </w:r>
    </w:p>
    <w:p w14:paraId="3925B618" w14:textId="58440096" w:rsidR="00A23EA7" w:rsidRDefault="00A23EA7" w:rsidP="00527B4B"/>
    <w:p w14:paraId="46697F43" w14:textId="77777777" w:rsidR="00F72AC8" w:rsidRDefault="00F72AC8"/>
    <w:p w14:paraId="4A5EFBA1" w14:textId="77777777" w:rsidR="00D52CE8" w:rsidRDefault="00D52CE8"/>
    <w:p w14:paraId="40A2895D" w14:textId="77777777" w:rsidR="00D52CE8" w:rsidRDefault="00D52CE8"/>
    <w:p w14:paraId="64CE7268" w14:textId="77777777" w:rsidR="00D52CE8" w:rsidRDefault="00D52CE8"/>
    <w:p w14:paraId="6560198B" w14:textId="77777777" w:rsidR="005975B8" w:rsidRDefault="005975B8" w:rsidP="00EF4AEF">
      <w:pPr>
        <w:jc w:val="both"/>
      </w:pPr>
    </w:p>
    <w:p w14:paraId="6A1CCBBD" w14:textId="473681EE" w:rsidR="00BC40E4" w:rsidRPr="00761C1F" w:rsidRDefault="00761C1F" w:rsidP="00EF4AEF">
      <w:pPr>
        <w:jc w:val="both"/>
        <w:rPr>
          <w:b/>
        </w:rPr>
      </w:pPr>
      <w:r w:rsidRPr="00761C1F">
        <w:rPr>
          <w:b/>
          <w:iCs/>
        </w:rPr>
        <w:t>Kruusateede remont Võru maakonnas 2024</w:t>
      </w:r>
      <w:r w:rsidR="00BC40E4" w:rsidRPr="00761C1F">
        <w:rPr>
          <w:b/>
        </w:rPr>
        <w:t xml:space="preserve"> </w:t>
      </w:r>
    </w:p>
    <w:p w14:paraId="694DACD5" w14:textId="2BEDC234" w:rsidR="00F72AC8" w:rsidRDefault="00F72AC8" w:rsidP="008B324E">
      <w:pPr>
        <w:jc w:val="both"/>
        <w:rPr>
          <w:b/>
          <w:bCs/>
        </w:rPr>
      </w:pPr>
      <w:r w:rsidRPr="00394840">
        <w:t>Leping nr</w:t>
      </w:r>
      <w:r w:rsidR="00394840" w:rsidRPr="00394840">
        <w:t xml:space="preserve"> </w:t>
      </w:r>
      <w:r w:rsidR="008B324E" w:rsidRPr="007452D9">
        <w:rPr>
          <w:b/>
          <w:bCs/>
        </w:rPr>
        <w:t>3.2-3/24/444-1</w:t>
      </w:r>
    </w:p>
    <w:p w14:paraId="44787802" w14:textId="77777777" w:rsidR="008B324E" w:rsidRDefault="008B324E" w:rsidP="008B324E">
      <w:pPr>
        <w:jc w:val="both"/>
        <w:rPr>
          <w:b/>
          <w:bCs/>
        </w:rPr>
      </w:pPr>
    </w:p>
    <w:p w14:paraId="1D8AB48C" w14:textId="77777777" w:rsidR="008B324E" w:rsidRDefault="008B324E" w:rsidP="008B324E">
      <w:pPr>
        <w:jc w:val="both"/>
        <w:rPr>
          <w:b/>
          <w:bCs/>
        </w:rPr>
      </w:pPr>
    </w:p>
    <w:p w14:paraId="50931E94" w14:textId="77777777" w:rsidR="0000251F" w:rsidRPr="00672E76" w:rsidRDefault="0000251F" w:rsidP="0000251F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Truupide paigaldamine</w:t>
      </w:r>
    </w:p>
    <w:p w14:paraId="5FA3E8FC" w14:textId="77777777" w:rsidR="008B324E" w:rsidRDefault="008B324E" w:rsidP="008B324E">
      <w:pPr>
        <w:jc w:val="both"/>
      </w:pPr>
    </w:p>
    <w:p w14:paraId="76AA23A0" w14:textId="10AF52DF" w:rsidR="0039155B" w:rsidRDefault="0039155B" w:rsidP="0039155B">
      <w:pPr>
        <w:spacing w:line="360" w:lineRule="auto"/>
        <w:jc w:val="both"/>
      </w:pPr>
      <w:r>
        <w:t>Töövõtja Aigren OÜ palub kooskõlastada truupide paigalduse materjalid</w:t>
      </w:r>
      <w:r w:rsidR="001B19F9">
        <w:t xml:space="preserve"> (truubitorud, geotekstiil RTS2</w:t>
      </w:r>
      <w:r w:rsidR="003D5FDD">
        <w:t>, liivad, killustik)</w:t>
      </w:r>
      <w:r>
        <w:t>.</w:t>
      </w:r>
    </w:p>
    <w:p w14:paraId="7825A6D6" w14:textId="77777777" w:rsidR="0039155B" w:rsidRDefault="0039155B" w:rsidP="0039155B">
      <w:pPr>
        <w:spacing w:line="480" w:lineRule="auto"/>
        <w:jc w:val="both"/>
      </w:pPr>
      <w:r>
        <w:t xml:space="preserve"> </w:t>
      </w:r>
    </w:p>
    <w:p w14:paraId="577E475E" w14:textId="77777777" w:rsidR="0039155B" w:rsidRDefault="0039155B" w:rsidP="0039155B">
      <w:pPr>
        <w:spacing w:line="480" w:lineRule="auto"/>
        <w:jc w:val="both"/>
      </w:pPr>
      <w:r>
        <w:t>Lisa 1: Vastavusdeklaratsioonid</w:t>
      </w:r>
    </w:p>
    <w:p w14:paraId="2284C315" w14:textId="77777777" w:rsidR="0039155B" w:rsidRDefault="0039155B" w:rsidP="0039155B">
      <w:pPr>
        <w:spacing w:line="480" w:lineRule="auto"/>
        <w:jc w:val="both"/>
      </w:pPr>
      <w:r>
        <w:t>Lisa 2: Katseprotokollid</w:t>
      </w:r>
    </w:p>
    <w:p w14:paraId="6BAC278B" w14:textId="5FFB4E14" w:rsidR="0039155B" w:rsidRDefault="0039155B" w:rsidP="0039155B">
      <w:pPr>
        <w:spacing w:line="480" w:lineRule="auto"/>
        <w:jc w:val="both"/>
      </w:pPr>
      <w:r>
        <w:t>Lisa 3: Setri</w:t>
      </w:r>
      <w:r w:rsidR="001B39DD">
        <w:t>fikaadid</w:t>
      </w:r>
    </w:p>
    <w:p w14:paraId="052315C5" w14:textId="3F7E6125" w:rsidR="000927EA" w:rsidRDefault="00FB324A" w:rsidP="00CC4D26">
      <w:pPr>
        <w:spacing w:line="480" w:lineRule="auto"/>
        <w:jc w:val="both"/>
      </w:pPr>
      <w:r>
        <w:t xml:space="preserve"> </w:t>
      </w:r>
    </w:p>
    <w:p w14:paraId="67B360DB" w14:textId="2EAE7191" w:rsidR="003D170E" w:rsidRDefault="003D170E" w:rsidP="00976F65"/>
    <w:p w14:paraId="7547893C" w14:textId="5468C087" w:rsidR="00C67FE0" w:rsidRDefault="00C67FE0" w:rsidP="00976F65"/>
    <w:p w14:paraId="51AECD17" w14:textId="39FEC139" w:rsidR="00C67FE0" w:rsidRDefault="00C67FE0" w:rsidP="00976F65"/>
    <w:p w14:paraId="7D4787B0" w14:textId="3C2D5EED" w:rsidR="00C67FE0" w:rsidRDefault="00C67FE0" w:rsidP="00976F65"/>
    <w:p w14:paraId="323C1005" w14:textId="3EC54189" w:rsidR="00BC40E4" w:rsidRDefault="00C67FE0" w:rsidP="00976F65">
      <w:r>
        <w:t>Lugupidamisega</w:t>
      </w:r>
      <w:r w:rsidR="00BC40E4">
        <w:t>,</w:t>
      </w:r>
    </w:p>
    <w:p w14:paraId="52819C56" w14:textId="7554B74C" w:rsidR="00C67FE0" w:rsidRDefault="008B324E" w:rsidP="00976F65">
      <w:r>
        <w:t>Meelis Kibena</w:t>
      </w:r>
    </w:p>
    <w:p w14:paraId="520089EE" w14:textId="29075C05" w:rsidR="001B19F9" w:rsidRDefault="001B19F9" w:rsidP="00976F65">
      <w:r>
        <w:t>juhatuse liige</w:t>
      </w:r>
    </w:p>
    <w:p w14:paraId="0E9862DE" w14:textId="5DB828BB" w:rsidR="00C67FE0" w:rsidRDefault="00C67FE0" w:rsidP="00976F65">
      <w:r>
        <w:t>A</w:t>
      </w:r>
      <w:r w:rsidR="00F60F54">
        <w:t>igren</w:t>
      </w:r>
      <w:r>
        <w:t xml:space="preserve"> OÜ</w:t>
      </w:r>
    </w:p>
    <w:sectPr w:rsidR="00C67FE0" w:rsidSect="00BC40E4">
      <w:headerReference w:type="default" r:id="rId10"/>
      <w:footerReference w:type="default" r:id="rId11"/>
      <w:pgSz w:w="11906" w:h="16838"/>
      <w:pgMar w:top="284" w:right="707" w:bottom="567" w:left="1701" w:header="27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B312" w14:textId="77777777" w:rsidR="00311752" w:rsidRDefault="00311752" w:rsidP="005A76DF">
      <w:r>
        <w:separator/>
      </w:r>
    </w:p>
  </w:endnote>
  <w:endnote w:type="continuationSeparator" w:id="0">
    <w:p w14:paraId="0A9634DE" w14:textId="77777777" w:rsidR="00311752" w:rsidRDefault="00311752" w:rsidP="005A76DF">
      <w:r>
        <w:continuationSeparator/>
      </w:r>
    </w:p>
  </w:endnote>
  <w:endnote w:type="continuationNotice" w:id="1">
    <w:p w14:paraId="4FB3749B" w14:textId="77777777" w:rsidR="00311752" w:rsidRDefault="0031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5368" w14:textId="77777777" w:rsidR="00DB0AB6" w:rsidRDefault="00DB0AB6" w:rsidP="00DB0AB6">
    <w:pPr>
      <w:pStyle w:val="Footer"/>
      <w:jc w:val="both"/>
      <w:rPr>
        <w:sz w:val="20"/>
        <w:szCs w:val="20"/>
      </w:rPr>
    </w:pPr>
  </w:p>
  <w:p w14:paraId="0220C109" w14:textId="77777777" w:rsidR="00DB0AB6" w:rsidRDefault="00DB0AB6" w:rsidP="00DB0AB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Aigren OÜ</w:t>
    </w:r>
    <w:r>
      <w:rPr>
        <w:sz w:val="20"/>
        <w:szCs w:val="20"/>
      </w:rPr>
      <w:tab/>
      <w:t>Tel +372 511 0054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Reg.kood: 10853367</w:t>
    </w:r>
  </w:p>
  <w:p w14:paraId="3D9A1A4F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1" w:history="1">
      <w:r>
        <w:rPr>
          <w:rStyle w:val="Hyperlink"/>
          <w:sz w:val="20"/>
          <w:szCs w:val="20"/>
        </w:rPr>
        <w:t>info@aigren.ee</w:t>
      </w:r>
    </w:hyperlink>
    <w:r>
      <w:rPr>
        <w:sz w:val="20"/>
        <w:szCs w:val="20"/>
      </w:rPr>
      <w:tab/>
      <w:t>KMKR nr. EE100763483</w:t>
    </w:r>
  </w:p>
  <w:p w14:paraId="5BF030B3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2" w:history="1">
      <w:r>
        <w:rPr>
          <w:rStyle w:val="Hy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2889385E" w14:textId="77777777" w:rsidR="005A76DF" w:rsidRDefault="005A76DF" w:rsidP="005A76DF">
    <w:pPr>
      <w:pStyle w:val="Footer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AB56" w14:textId="77777777" w:rsidR="00311752" w:rsidRDefault="00311752" w:rsidP="005A76DF">
      <w:r>
        <w:separator/>
      </w:r>
    </w:p>
  </w:footnote>
  <w:footnote w:type="continuationSeparator" w:id="0">
    <w:p w14:paraId="4935B74E" w14:textId="77777777" w:rsidR="00311752" w:rsidRDefault="00311752" w:rsidP="005A76DF">
      <w:r>
        <w:continuationSeparator/>
      </w:r>
    </w:p>
  </w:footnote>
  <w:footnote w:type="continuationNotice" w:id="1">
    <w:p w14:paraId="461D143F" w14:textId="77777777" w:rsidR="00311752" w:rsidRDefault="00311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C0A0" w14:textId="252CA024" w:rsidR="00756F40" w:rsidRDefault="00BC40E4">
    <w:pPr>
      <w:pStyle w:val="Header"/>
    </w:pPr>
    <w:r>
      <w:tab/>
    </w:r>
    <w:r>
      <w:rPr>
        <w:noProof/>
      </w:rPr>
      <w:drawing>
        <wp:inline distT="0" distB="0" distL="0" distR="0" wp14:anchorId="70652FC4" wp14:editId="74E6661D">
          <wp:extent cx="1091796" cy="451262"/>
          <wp:effectExtent l="0" t="0" r="0" b="6350"/>
          <wp:docPr id="1527732598" name="Picture 1" descr="Pilt, millel on kujutatud logo, Font, Graafika, lin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32598" name="Picture 1" descr="Pilt, millel on kujutatud logo, Font, Graafika, lind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15" cy="45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1AE807C" w14:textId="77777777" w:rsidR="00756F40" w:rsidRDefault="00756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3"/>
    <w:rsid w:val="0000251F"/>
    <w:rsid w:val="00014D7A"/>
    <w:rsid w:val="00015BDE"/>
    <w:rsid w:val="00023947"/>
    <w:rsid w:val="000246E8"/>
    <w:rsid w:val="00044A6A"/>
    <w:rsid w:val="0004503C"/>
    <w:rsid w:val="00067759"/>
    <w:rsid w:val="000814C2"/>
    <w:rsid w:val="000927EA"/>
    <w:rsid w:val="000D187A"/>
    <w:rsid w:val="000E61CD"/>
    <w:rsid w:val="00122F85"/>
    <w:rsid w:val="00135110"/>
    <w:rsid w:val="00135BA0"/>
    <w:rsid w:val="00136C97"/>
    <w:rsid w:val="00137182"/>
    <w:rsid w:val="001656C8"/>
    <w:rsid w:val="00176C6E"/>
    <w:rsid w:val="001832ED"/>
    <w:rsid w:val="001848CB"/>
    <w:rsid w:val="001B19F9"/>
    <w:rsid w:val="001B39DD"/>
    <w:rsid w:val="001C2C88"/>
    <w:rsid w:val="001D1588"/>
    <w:rsid w:val="001E5E11"/>
    <w:rsid w:val="001F2766"/>
    <w:rsid w:val="00202EB6"/>
    <w:rsid w:val="00241BFE"/>
    <w:rsid w:val="0024292B"/>
    <w:rsid w:val="00245F94"/>
    <w:rsid w:val="00261DC8"/>
    <w:rsid w:val="002622CD"/>
    <w:rsid w:val="00264386"/>
    <w:rsid w:val="00282F07"/>
    <w:rsid w:val="00287445"/>
    <w:rsid w:val="002A12DF"/>
    <w:rsid w:val="002D0248"/>
    <w:rsid w:val="00307AF6"/>
    <w:rsid w:val="00311752"/>
    <w:rsid w:val="00311D8F"/>
    <w:rsid w:val="0035186F"/>
    <w:rsid w:val="00374520"/>
    <w:rsid w:val="0037671F"/>
    <w:rsid w:val="00386F38"/>
    <w:rsid w:val="0039155B"/>
    <w:rsid w:val="00394840"/>
    <w:rsid w:val="003B2936"/>
    <w:rsid w:val="003D170E"/>
    <w:rsid w:val="003D5FDD"/>
    <w:rsid w:val="003F1292"/>
    <w:rsid w:val="00414F1F"/>
    <w:rsid w:val="00422679"/>
    <w:rsid w:val="00444D5E"/>
    <w:rsid w:val="00453ADB"/>
    <w:rsid w:val="00470BFD"/>
    <w:rsid w:val="00487F7A"/>
    <w:rsid w:val="004946A7"/>
    <w:rsid w:val="004A3395"/>
    <w:rsid w:val="004A5610"/>
    <w:rsid w:val="004B0AA8"/>
    <w:rsid w:val="004C21FD"/>
    <w:rsid w:val="004D06D4"/>
    <w:rsid w:val="004D1372"/>
    <w:rsid w:val="004D193C"/>
    <w:rsid w:val="004D608A"/>
    <w:rsid w:val="004D7806"/>
    <w:rsid w:val="004E5DC2"/>
    <w:rsid w:val="004F16FC"/>
    <w:rsid w:val="00502119"/>
    <w:rsid w:val="00507AA4"/>
    <w:rsid w:val="00527B4B"/>
    <w:rsid w:val="00563DFA"/>
    <w:rsid w:val="0056644E"/>
    <w:rsid w:val="00581917"/>
    <w:rsid w:val="005975B8"/>
    <w:rsid w:val="005A76DF"/>
    <w:rsid w:val="005B289E"/>
    <w:rsid w:val="005C3CA3"/>
    <w:rsid w:val="005F4114"/>
    <w:rsid w:val="00600AAC"/>
    <w:rsid w:val="00612D78"/>
    <w:rsid w:val="00614F4A"/>
    <w:rsid w:val="00617E5D"/>
    <w:rsid w:val="00620690"/>
    <w:rsid w:val="00653BA8"/>
    <w:rsid w:val="00671CD0"/>
    <w:rsid w:val="00672E76"/>
    <w:rsid w:val="0068043F"/>
    <w:rsid w:val="006823B4"/>
    <w:rsid w:val="00686C3D"/>
    <w:rsid w:val="00690F03"/>
    <w:rsid w:val="00704A4D"/>
    <w:rsid w:val="00716C3D"/>
    <w:rsid w:val="00733116"/>
    <w:rsid w:val="00734C98"/>
    <w:rsid w:val="0075374C"/>
    <w:rsid w:val="00756F40"/>
    <w:rsid w:val="00761C1F"/>
    <w:rsid w:val="00766FFF"/>
    <w:rsid w:val="00784F5C"/>
    <w:rsid w:val="007871BF"/>
    <w:rsid w:val="00793FE5"/>
    <w:rsid w:val="007A6804"/>
    <w:rsid w:val="007B15AB"/>
    <w:rsid w:val="007D7425"/>
    <w:rsid w:val="007E1859"/>
    <w:rsid w:val="007F6468"/>
    <w:rsid w:val="008001A9"/>
    <w:rsid w:val="0080307E"/>
    <w:rsid w:val="008207A5"/>
    <w:rsid w:val="00856977"/>
    <w:rsid w:val="00861E62"/>
    <w:rsid w:val="008620F7"/>
    <w:rsid w:val="0088777A"/>
    <w:rsid w:val="00890ADA"/>
    <w:rsid w:val="008B324E"/>
    <w:rsid w:val="008C45F5"/>
    <w:rsid w:val="008E6847"/>
    <w:rsid w:val="008E6BD4"/>
    <w:rsid w:val="008F2F05"/>
    <w:rsid w:val="0096214F"/>
    <w:rsid w:val="00976F65"/>
    <w:rsid w:val="00984800"/>
    <w:rsid w:val="00992C7D"/>
    <w:rsid w:val="009C73AA"/>
    <w:rsid w:val="009E77B5"/>
    <w:rsid w:val="009F33B7"/>
    <w:rsid w:val="009F3957"/>
    <w:rsid w:val="00A17187"/>
    <w:rsid w:val="00A23EA7"/>
    <w:rsid w:val="00A2468D"/>
    <w:rsid w:val="00A24A47"/>
    <w:rsid w:val="00A33405"/>
    <w:rsid w:val="00A468D6"/>
    <w:rsid w:val="00A64DCA"/>
    <w:rsid w:val="00AA57E8"/>
    <w:rsid w:val="00AC3BA4"/>
    <w:rsid w:val="00AD041B"/>
    <w:rsid w:val="00AD3B19"/>
    <w:rsid w:val="00AF5EB7"/>
    <w:rsid w:val="00B0448C"/>
    <w:rsid w:val="00B07A7E"/>
    <w:rsid w:val="00B57DDC"/>
    <w:rsid w:val="00B8376C"/>
    <w:rsid w:val="00B9766D"/>
    <w:rsid w:val="00BA1FBA"/>
    <w:rsid w:val="00BB33D6"/>
    <w:rsid w:val="00BC40E4"/>
    <w:rsid w:val="00BD25D7"/>
    <w:rsid w:val="00C50B13"/>
    <w:rsid w:val="00C60CF2"/>
    <w:rsid w:val="00C6495D"/>
    <w:rsid w:val="00C67FE0"/>
    <w:rsid w:val="00C810D6"/>
    <w:rsid w:val="00C845B0"/>
    <w:rsid w:val="00CA7B8D"/>
    <w:rsid w:val="00CB6845"/>
    <w:rsid w:val="00CC4D26"/>
    <w:rsid w:val="00CE3D16"/>
    <w:rsid w:val="00D2511B"/>
    <w:rsid w:val="00D5030D"/>
    <w:rsid w:val="00D52CE8"/>
    <w:rsid w:val="00D66257"/>
    <w:rsid w:val="00D72ED8"/>
    <w:rsid w:val="00D80A48"/>
    <w:rsid w:val="00D85A65"/>
    <w:rsid w:val="00D91CBE"/>
    <w:rsid w:val="00D9263B"/>
    <w:rsid w:val="00D93888"/>
    <w:rsid w:val="00D97FBF"/>
    <w:rsid w:val="00DB0AB6"/>
    <w:rsid w:val="00DC2674"/>
    <w:rsid w:val="00DC6C66"/>
    <w:rsid w:val="00DD1561"/>
    <w:rsid w:val="00DF4413"/>
    <w:rsid w:val="00E0180B"/>
    <w:rsid w:val="00E1016E"/>
    <w:rsid w:val="00E3305D"/>
    <w:rsid w:val="00E36856"/>
    <w:rsid w:val="00E37833"/>
    <w:rsid w:val="00E41D05"/>
    <w:rsid w:val="00E520D7"/>
    <w:rsid w:val="00EA2AF9"/>
    <w:rsid w:val="00EB241F"/>
    <w:rsid w:val="00ED0E51"/>
    <w:rsid w:val="00ED345A"/>
    <w:rsid w:val="00ED6E02"/>
    <w:rsid w:val="00EF3877"/>
    <w:rsid w:val="00EF4AEF"/>
    <w:rsid w:val="00F13E8C"/>
    <w:rsid w:val="00F478FE"/>
    <w:rsid w:val="00F60F54"/>
    <w:rsid w:val="00F6346D"/>
    <w:rsid w:val="00F72AC8"/>
    <w:rsid w:val="00F74714"/>
    <w:rsid w:val="00F957BA"/>
    <w:rsid w:val="00FA471D"/>
    <w:rsid w:val="00FA66EA"/>
    <w:rsid w:val="00FB324A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B37539"/>
  <w15:docId w15:val="{41CDD6B7-5FAD-4766-B2AA-374970B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2">
    <w:name w:val="Pealdis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DF"/>
    <w:rPr>
      <w:rFonts w:eastAsia="Lucida Sans Unicod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gren.ee" TargetMode="External"/><Relationship Id="rId1" Type="http://schemas.openxmlformats.org/officeDocument/2006/relationships/hyperlink" Target="mailto:info@aigre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581FCE06EA84D9D0A8AE2AA30B44B" ma:contentTypeVersion="18" ma:contentTypeDescription="Loo uus dokument" ma:contentTypeScope="" ma:versionID="6bd84df9fbe9181a5193c8807ab9b187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d454e2ca32691e3bf2f02deaed304474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a8e71607-2af4-4d36-bf6b-33f8bc0ab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ae9e62-faae-4864-bc78-855e25c968ba}" ma:internalName="TaxCatchAll" ma:showField="CatchAllData" ma:web="af911b6c-5674-42c1-9849-428352b0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11b6c-5674-42c1-9849-428352b0cdeb" xsi:nil="true"/>
    <lcf76f155ced4ddcb4097134ff3c332f xmlns="ca4cf104-b6be-4776-ad54-b12995e088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4EF999-D762-4381-9922-6231BB3A7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3EF56-1AF2-4BEE-A188-ECD1A3C62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8A551-F06A-4386-B31B-657D22CCC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FE3A2-2B77-4A92-8E04-D6799F81C1D8}">
  <ds:schemaRefs>
    <ds:schemaRef ds:uri="http://schemas.microsoft.com/office/2006/metadata/properties"/>
    <ds:schemaRef ds:uri="http://schemas.microsoft.com/office/infopath/2007/PartnerControls"/>
    <ds:schemaRef ds:uri="af911b6c-5674-42c1-9849-428352b0cdeb"/>
    <ds:schemaRef ds:uri="ca4cf104-b6be-4776-ad54-b12995e08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martti@aigren.ee</cp:lastModifiedBy>
  <cp:revision>11</cp:revision>
  <cp:lastPrinted>2020-05-05T12:21:00Z</cp:lastPrinted>
  <dcterms:created xsi:type="dcterms:W3CDTF">2024-06-18T11:41:00Z</dcterms:created>
  <dcterms:modified xsi:type="dcterms:W3CDTF">2024-06-18T12:07:00Z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  <property fmtid="{D5CDD505-2E9C-101B-9397-08002B2CF9AE}" pid="3" name="MediaServiceImageTags">
    <vt:lpwstr/>
  </property>
</Properties>
</file>